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4" w:rsidRDefault="009901C4" w:rsidP="007F3510">
      <w:pPr>
        <w:rPr>
          <w:spacing w:val="-8"/>
        </w:rPr>
      </w:pPr>
      <w:r>
        <w:rPr>
          <w:spacing w:val="-8"/>
        </w:rPr>
        <w:t xml:space="preserve">        </w:t>
      </w:r>
      <w:r w:rsidR="006C3079">
        <w:rPr>
          <w:noProof/>
          <w:spacing w:val="-8"/>
          <w:sz w:val="32"/>
          <w:szCs w:val="32"/>
        </w:rPr>
        <w:drawing>
          <wp:inline distT="0" distB="0" distL="0" distR="0">
            <wp:extent cx="419100" cy="552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C4" w:rsidRPr="0070080B" w:rsidRDefault="009901C4" w:rsidP="00971D9F">
      <w:pPr>
        <w:outlineLvl w:val="0"/>
        <w:rPr>
          <w:b/>
          <w:bCs/>
          <w:spacing w:val="-8"/>
        </w:rPr>
      </w:pPr>
      <w:r w:rsidRPr="0070080B">
        <w:rPr>
          <w:b/>
          <w:bCs/>
          <w:spacing w:val="-8"/>
          <w:sz w:val="18"/>
          <w:szCs w:val="18"/>
        </w:rPr>
        <w:t>SORTLAND KOMMUNE</w:t>
      </w:r>
    </w:p>
    <w:p w:rsidR="009901C4" w:rsidRPr="0070080B" w:rsidRDefault="006C3079" w:rsidP="007F3510">
      <w:pPr>
        <w:rPr>
          <w:rStyle w:val="Svakutheving"/>
          <w:b/>
          <w:bCs/>
          <w:sz w:val="16"/>
          <w:szCs w:val="16"/>
        </w:rPr>
      </w:pPr>
      <w:r>
        <w:rPr>
          <w:b/>
          <w:bCs/>
          <w:i/>
          <w:iCs/>
          <w:spacing w:val="-8"/>
          <w:sz w:val="16"/>
          <w:szCs w:val="16"/>
        </w:rPr>
        <w:t>Oppvekst</w:t>
      </w:r>
      <w:r w:rsidR="009901C4" w:rsidRPr="0070080B">
        <w:rPr>
          <w:b/>
          <w:bCs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901C4" w:rsidRDefault="009901C4"/>
    <w:p w:rsidR="009901C4" w:rsidRDefault="009901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9901C4">
        <w:tc>
          <w:tcPr>
            <w:tcW w:w="9355" w:type="dxa"/>
          </w:tcPr>
          <w:p w:rsidR="009901C4" w:rsidRPr="00CF33DA" w:rsidRDefault="009901C4" w:rsidP="00CF33DA">
            <w:pPr>
              <w:jc w:val="center"/>
              <w:rPr>
                <w:b/>
                <w:bCs/>
              </w:rPr>
            </w:pPr>
            <w:r w:rsidRPr="00CF33DA">
              <w:rPr>
                <w:b/>
                <w:bCs/>
              </w:rPr>
              <w:t>SØKNAD OM SKOLESKYSS</w:t>
            </w:r>
          </w:p>
          <w:p w:rsidR="009901C4" w:rsidRPr="00CF33DA" w:rsidRDefault="009901C4" w:rsidP="00CF33DA">
            <w:pPr>
              <w:jc w:val="center"/>
            </w:pPr>
            <w:r w:rsidRPr="00CF33DA">
              <w:rPr>
                <w:b/>
                <w:bCs/>
              </w:rPr>
              <w:t>For elever i grunnskolen</w:t>
            </w:r>
          </w:p>
        </w:tc>
      </w:tr>
    </w:tbl>
    <w:p w:rsidR="009901C4" w:rsidRDefault="009901C4"/>
    <w:p w:rsidR="009901C4" w:rsidRPr="0070080B" w:rsidRDefault="009901C4" w:rsidP="00971D9F">
      <w:pPr>
        <w:outlineLvl w:val="0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70080B">
        <w:rPr>
          <w:b/>
          <w:bCs/>
          <w:sz w:val="16"/>
          <w:szCs w:val="16"/>
        </w:rPr>
        <w:t>Opplysninger om eleven ( ved mangelfull utfylling returnes søknaden)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4586"/>
      </w:tblGrid>
      <w:tr w:rsidR="009901C4">
        <w:tc>
          <w:tcPr>
            <w:tcW w:w="4769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Etternavn:</w:t>
            </w: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Fornavn:</w:t>
            </w:r>
          </w:p>
        </w:tc>
      </w:tr>
      <w:tr w:rsidR="009901C4">
        <w:tc>
          <w:tcPr>
            <w:tcW w:w="4769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Fødselsdato:</w:t>
            </w: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Kommune:</w:t>
            </w:r>
          </w:p>
        </w:tc>
      </w:tr>
      <w:tr w:rsidR="009901C4">
        <w:tc>
          <w:tcPr>
            <w:tcW w:w="4769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Adresse (gate og husnr.):</w:t>
            </w: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Postnr. /Sted:</w:t>
            </w:r>
          </w:p>
        </w:tc>
      </w:tr>
      <w:tr w:rsidR="009901C4">
        <w:tc>
          <w:tcPr>
            <w:tcW w:w="4769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E-post:</w:t>
            </w: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Gnr./Bnr.:</w:t>
            </w:r>
          </w:p>
        </w:tc>
      </w:tr>
      <w:tr w:rsidR="009901C4">
        <w:tc>
          <w:tcPr>
            <w:tcW w:w="4769" w:type="dxa"/>
          </w:tcPr>
          <w:p w:rsidR="009901C4" w:rsidRPr="00CF33DA" w:rsidRDefault="009901C4" w:rsidP="007F3510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Skoleår: 20__ / 20__</w:t>
            </w:r>
          </w:p>
          <w:p w:rsidR="009901C4" w:rsidRPr="00CF33DA" w:rsidRDefault="009901C4" w:rsidP="007F3510">
            <w:pPr>
              <w:rPr>
                <w:sz w:val="16"/>
                <w:szCs w:val="16"/>
              </w:rPr>
            </w:pPr>
          </w:p>
          <w:p w:rsidR="009901C4" w:rsidRPr="00CF33DA" w:rsidRDefault="009901C4" w:rsidP="007F3510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Gjelder fra dato:</w:t>
            </w:r>
          </w:p>
        </w:tc>
      </w:tr>
      <w:tr w:rsidR="009901C4">
        <w:tc>
          <w:tcPr>
            <w:tcW w:w="4769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Skole:</w:t>
            </w: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  <w:p w:rsidR="009901C4" w:rsidRPr="00CF33DA" w:rsidRDefault="009901C4">
            <w:pPr>
              <w:rPr>
                <w:sz w:val="16"/>
                <w:szCs w:val="16"/>
              </w:rPr>
            </w:pPr>
          </w:p>
        </w:tc>
        <w:tc>
          <w:tcPr>
            <w:tcW w:w="4586" w:type="dxa"/>
          </w:tcPr>
          <w:p w:rsidR="009901C4" w:rsidRPr="00CF33DA" w:rsidRDefault="009901C4">
            <w:pPr>
              <w:rPr>
                <w:sz w:val="16"/>
                <w:szCs w:val="16"/>
              </w:rPr>
            </w:pPr>
            <w:r w:rsidRPr="00CF33DA">
              <w:rPr>
                <w:sz w:val="16"/>
                <w:szCs w:val="16"/>
              </w:rPr>
              <w:t>Klassetrinn:</w:t>
            </w:r>
          </w:p>
        </w:tc>
      </w:tr>
    </w:tbl>
    <w:p w:rsidR="009901C4" w:rsidRPr="00AC3309" w:rsidRDefault="009901C4">
      <w:pPr>
        <w:rPr>
          <w:sz w:val="16"/>
          <w:szCs w:val="16"/>
        </w:rPr>
      </w:pPr>
      <w:r w:rsidRPr="00AC330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AC3309">
        <w:rPr>
          <w:sz w:val="16"/>
          <w:szCs w:val="16"/>
        </w:rPr>
        <w:t xml:space="preserve">Adressen, eller gård-og bruksnr. </w:t>
      </w:r>
      <w:r w:rsidRPr="00AC3309">
        <w:rPr>
          <w:b/>
          <w:bCs/>
          <w:sz w:val="16"/>
          <w:szCs w:val="16"/>
        </w:rPr>
        <w:t xml:space="preserve">Må </w:t>
      </w:r>
      <w:r w:rsidRPr="00AC3309">
        <w:rPr>
          <w:sz w:val="16"/>
          <w:szCs w:val="16"/>
        </w:rPr>
        <w:t xml:space="preserve">fylles ut og skal samsvare med registrert i folkeregistret. </w:t>
      </w: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 Foresattes navn:                                                                                  Mobil tlf.                                E-post: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2126"/>
        <w:gridCol w:w="2410"/>
      </w:tblGrid>
      <w:tr w:rsidR="009901C4">
        <w:tc>
          <w:tcPr>
            <w:tcW w:w="4819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  <w:p w:rsidR="009901C4" w:rsidRPr="00CF33DA" w:rsidRDefault="009901C4">
            <w:pPr>
              <w:rPr>
                <w:sz w:val="18"/>
                <w:szCs w:val="18"/>
              </w:rPr>
            </w:pPr>
          </w:p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</w:tr>
      <w:tr w:rsidR="009901C4">
        <w:tc>
          <w:tcPr>
            <w:tcW w:w="4819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  <w:p w:rsidR="009901C4" w:rsidRPr="00CF33DA" w:rsidRDefault="009901C4">
            <w:pPr>
              <w:rPr>
                <w:sz w:val="18"/>
                <w:szCs w:val="18"/>
              </w:rPr>
            </w:pPr>
          </w:p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</w:tr>
    </w:tbl>
    <w:p w:rsidR="009901C4" w:rsidRDefault="009901C4">
      <w:pPr>
        <w:rPr>
          <w:sz w:val="18"/>
          <w:szCs w:val="18"/>
        </w:rPr>
      </w:pPr>
    </w:p>
    <w:p w:rsidR="009901C4" w:rsidRDefault="009901C4" w:rsidP="00971D9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Skyssøknaden behandles i henhold til opplæringsloven og fylkeskommunens skyssreglement. Se </w:t>
      </w:r>
      <w:hyperlink r:id="rId8" w:history="1">
        <w:r w:rsidRPr="00A7269A">
          <w:rPr>
            <w:rStyle w:val="Hyperkobling"/>
            <w:sz w:val="18"/>
            <w:szCs w:val="18"/>
          </w:rPr>
          <w:t>www.fylkesmannen.no</w:t>
        </w:r>
      </w:hyperlink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 Det søkes på følgende grunnlag; kryss av:</w:t>
      </w:r>
    </w:p>
    <w:p w:rsidR="009901C4" w:rsidRDefault="009901C4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072"/>
      </w:tblGrid>
      <w:tr w:rsidR="009901C4">
        <w:trPr>
          <w:trHeight w:val="232"/>
        </w:trPr>
        <w:tc>
          <w:tcPr>
            <w:tcW w:w="283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  <w:r w:rsidRPr="00CF33DA">
              <w:rPr>
                <w:sz w:val="18"/>
                <w:szCs w:val="18"/>
              </w:rPr>
              <w:t>Ordinær skoleskyss, avstandskravet på 4 km (2 km for 1.trinn) er oppfylt.</w:t>
            </w:r>
          </w:p>
        </w:tc>
      </w:tr>
    </w:tbl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072"/>
      </w:tblGrid>
      <w:tr w:rsidR="009901C4">
        <w:tc>
          <w:tcPr>
            <w:tcW w:w="283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9901C4" w:rsidRPr="00CF33DA" w:rsidRDefault="00FB4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 bosted</w:t>
            </w:r>
            <w:bookmarkStart w:id="0" w:name="_GoBack"/>
            <w:bookmarkEnd w:id="0"/>
            <w:r w:rsidR="009901C4" w:rsidRPr="00CF33DA">
              <w:rPr>
                <w:sz w:val="18"/>
                <w:szCs w:val="18"/>
              </w:rPr>
              <w:t xml:space="preserve">, 2 adresser. </w:t>
            </w:r>
            <w:r w:rsidR="009901C4" w:rsidRPr="004A22F1">
              <w:rPr>
                <w:b/>
                <w:sz w:val="18"/>
                <w:szCs w:val="18"/>
              </w:rPr>
              <w:t>Fyll ut vedlegg A</w:t>
            </w:r>
            <w:r w:rsidR="009901C4" w:rsidRPr="00CF33DA">
              <w:rPr>
                <w:sz w:val="18"/>
                <w:szCs w:val="18"/>
              </w:rPr>
              <w:t>.</w:t>
            </w:r>
          </w:p>
        </w:tc>
      </w:tr>
    </w:tbl>
    <w:p w:rsidR="009901C4" w:rsidRDefault="009901C4">
      <w:pPr>
        <w:rPr>
          <w:sz w:val="18"/>
          <w:szCs w:val="18"/>
        </w:rPr>
      </w:pPr>
    </w:p>
    <w:p w:rsidR="009901C4" w:rsidRDefault="009901C4" w:rsidP="004A7A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072"/>
      </w:tblGrid>
      <w:tr w:rsidR="009901C4">
        <w:tc>
          <w:tcPr>
            <w:tcW w:w="283" w:type="dxa"/>
          </w:tcPr>
          <w:p w:rsidR="009901C4" w:rsidRPr="00CF33DA" w:rsidRDefault="009901C4" w:rsidP="004A7AE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9901C4" w:rsidRPr="00CF33DA" w:rsidRDefault="009901C4" w:rsidP="00161FFE">
            <w:pPr>
              <w:rPr>
                <w:sz w:val="18"/>
                <w:szCs w:val="18"/>
              </w:rPr>
            </w:pPr>
            <w:r w:rsidRPr="00CF33DA">
              <w:rPr>
                <w:sz w:val="18"/>
                <w:szCs w:val="18"/>
              </w:rPr>
              <w:t xml:space="preserve">Funksjonshemming/sykdom. </w:t>
            </w:r>
            <w:r w:rsidRPr="004A22F1">
              <w:rPr>
                <w:b/>
                <w:sz w:val="18"/>
                <w:szCs w:val="18"/>
              </w:rPr>
              <w:t>Legeerklæring kreves. Fyll ut vedlegg B.</w:t>
            </w:r>
          </w:p>
        </w:tc>
      </w:tr>
    </w:tbl>
    <w:p w:rsidR="009901C4" w:rsidRDefault="009901C4" w:rsidP="004A7AE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901C4" w:rsidRPr="00C21F9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072"/>
      </w:tblGrid>
      <w:tr w:rsidR="009901C4">
        <w:tc>
          <w:tcPr>
            <w:tcW w:w="283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9901C4" w:rsidRPr="00CF33DA" w:rsidRDefault="009901C4">
            <w:pPr>
              <w:rPr>
                <w:sz w:val="18"/>
                <w:szCs w:val="18"/>
              </w:rPr>
            </w:pPr>
            <w:r w:rsidRPr="00CF33DA">
              <w:rPr>
                <w:sz w:val="18"/>
                <w:szCs w:val="18"/>
              </w:rPr>
              <w:t>Særlig farlig skoleveg. Begrunnes og sendes kommunen.</w:t>
            </w:r>
            <w:r w:rsidR="007E4627">
              <w:rPr>
                <w:sz w:val="18"/>
                <w:szCs w:val="18"/>
              </w:rPr>
              <w:t xml:space="preserve"> </w:t>
            </w:r>
            <w:r w:rsidR="007E4627" w:rsidRPr="004A22F1">
              <w:rPr>
                <w:b/>
                <w:sz w:val="18"/>
                <w:szCs w:val="18"/>
              </w:rPr>
              <w:t>Fyll ut vedlegg C</w:t>
            </w:r>
          </w:p>
        </w:tc>
      </w:tr>
    </w:tbl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</w:p>
    <w:p w:rsidR="009901C4" w:rsidRDefault="009901C4" w:rsidP="00971D9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Merknader:…………………………………………………………………………………………………………………………….</w:t>
      </w: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…………………………………………………………………………………………………………………………………………</w:t>
      </w: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…………………………………………………………………………………………………………………………………………</w:t>
      </w: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Dato:…………………..                Underskrift…………………………………………………………………………………………</w:t>
      </w:r>
    </w:p>
    <w:p w:rsidR="009901C4" w:rsidRDefault="009901C4" w:rsidP="00971D9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832C0">
        <w:rPr>
          <w:b/>
          <w:bCs/>
          <w:sz w:val="18"/>
          <w:szCs w:val="18"/>
        </w:rPr>
        <w:t>Søknaden skal sendes/ leveres til skolen</w:t>
      </w:r>
      <w:r>
        <w:rPr>
          <w:sz w:val="18"/>
          <w:szCs w:val="18"/>
        </w:rPr>
        <w:t>.</w:t>
      </w: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</w:p>
    <w:p w:rsidR="009901C4" w:rsidRDefault="009901C4">
      <w:pPr>
        <w:rPr>
          <w:sz w:val="18"/>
          <w:szCs w:val="18"/>
        </w:rPr>
      </w:pPr>
      <w:r>
        <w:rPr>
          <w:sz w:val="18"/>
          <w:szCs w:val="18"/>
        </w:rPr>
        <w:t xml:space="preserve">        Dato:………………….                 Skolens attestasjon:…………………………………………………………………………………</w:t>
      </w:r>
    </w:p>
    <w:p w:rsidR="009901C4" w:rsidRDefault="009901C4">
      <w:pPr>
        <w:rPr>
          <w:b/>
          <w:bCs/>
          <w:sz w:val="18"/>
          <w:szCs w:val="18"/>
        </w:rPr>
      </w:pPr>
    </w:p>
    <w:p w:rsidR="009901C4" w:rsidRDefault="009901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F9681B">
        <w:rPr>
          <w:b/>
          <w:bCs/>
          <w:sz w:val="18"/>
          <w:szCs w:val="18"/>
        </w:rPr>
        <w:t>__________________________________________________________________________________________________________</w:t>
      </w:r>
    </w:p>
    <w:p w:rsidR="009901C4" w:rsidRPr="00F9681B" w:rsidRDefault="009901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6"/>
          <w:szCs w:val="16"/>
        </w:rPr>
        <w:t xml:space="preserve"> </w:t>
      </w:r>
      <w:r w:rsidRPr="00F9681B">
        <w:rPr>
          <w:sz w:val="16"/>
          <w:szCs w:val="16"/>
        </w:rPr>
        <w:t>Sortland kommune                                                                                                                              Tlf. 761 09000</w:t>
      </w:r>
    </w:p>
    <w:p w:rsidR="009901C4" w:rsidRPr="00F9681B" w:rsidRDefault="004A22F1">
      <w:pPr>
        <w:rPr>
          <w:sz w:val="16"/>
          <w:szCs w:val="16"/>
        </w:rPr>
      </w:pPr>
      <w:r>
        <w:rPr>
          <w:sz w:val="16"/>
          <w:szCs w:val="16"/>
        </w:rPr>
        <w:t xml:space="preserve">       Oppvekst</w:t>
      </w:r>
      <w:r w:rsidR="009901C4" w:rsidRPr="00F9681B">
        <w:rPr>
          <w:sz w:val="16"/>
          <w:szCs w:val="16"/>
        </w:rPr>
        <w:t xml:space="preserve">                                                                                                                                         E-post:postmottak@sortland.kommune.no</w:t>
      </w:r>
    </w:p>
    <w:p w:rsidR="009901C4" w:rsidRPr="00F9681B" w:rsidRDefault="009901C4">
      <w:pPr>
        <w:rPr>
          <w:sz w:val="16"/>
          <w:szCs w:val="16"/>
        </w:rPr>
      </w:pPr>
      <w:r w:rsidRPr="00F9681B">
        <w:rPr>
          <w:sz w:val="16"/>
          <w:szCs w:val="16"/>
        </w:rPr>
        <w:t xml:space="preserve">       Postboks 117</w:t>
      </w:r>
    </w:p>
    <w:p w:rsidR="009901C4" w:rsidRPr="00F9681B" w:rsidRDefault="009901C4">
      <w:pPr>
        <w:rPr>
          <w:sz w:val="16"/>
          <w:szCs w:val="16"/>
        </w:rPr>
      </w:pPr>
      <w:r w:rsidRPr="00F9681B">
        <w:rPr>
          <w:sz w:val="16"/>
          <w:szCs w:val="16"/>
        </w:rPr>
        <w:t xml:space="preserve">       8401 Sortland      </w:t>
      </w:r>
    </w:p>
    <w:sectPr w:rsidR="009901C4" w:rsidRPr="00F9681B" w:rsidSect="00971D9F">
      <w:footerReference w:type="default" r:id="rId9"/>
      <w:pgSz w:w="11906" w:h="16838"/>
      <w:pgMar w:top="397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C4" w:rsidRDefault="009901C4" w:rsidP="006D0405">
      <w:r>
        <w:separator/>
      </w:r>
    </w:p>
  </w:endnote>
  <w:endnote w:type="continuationSeparator" w:id="0">
    <w:p w:rsidR="009901C4" w:rsidRDefault="009901C4" w:rsidP="006D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C4" w:rsidRDefault="006C307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606">
      <w:rPr>
        <w:noProof/>
      </w:rPr>
      <w:t>1</w:t>
    </w:r>
    <w:r>
      <w:rPr>
        <w:noProof/>
      </w:rPr>
      <w:fldChar w:fldCharType="end"/>
    </w:r>
  </w:p>
  <w:p w:rsidR="009901C4" w:rsidRPr="001515AA" w:rsidRDefault="009901C4" w:rsidP="00971D9F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C4" w:rsidRDefault="009901C4" w:rsidP="006D0405">
      <w:r>
        <w:separator/>
      </w:r>
    </w:p>
  </w:footnote>
  <w:footnote w:type="continuationSeparator" w:id="0">
    <w:p w:rsidR="009901C4" w:rsidRDefault="009901C4" w:rsidP="006D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0"/>
    <w:rsid w:val="00055ED3"/>
    <w:rsid w:val="00066D4B"/>
    <w:rsid w:val="000832C0"/>
    <w:rsid w:val="0011673F"/>
    <w:rsid w:val="001515AA"/>
    <w:rsid w:val="00161FFE"/>
    <w:rsid w:val="001B3F63"/>
    <w:rsid w:val="00401C7A"/>
    <w:rsid w:val="004A22F1"/>
    <w:rsid w:val="004A7AEE"/>
    <w:rsid w:val="00572376"/>
    <w:rsid w:val="006C3079"/>
    <w:rsid w:val="006D0405"/>
    <w:rsid w:val="0070080B"/>
    <w:rsid w:val="007E4627"/>
    <w:rsid w:val="007F3510"/>
    <w:rsid w:val="00811AC8"/>
    <w:rsid w:val="00971D9F"/>
    <w:rsid w:val="009901C4"/>
    <w:rsid w:val="009C4C56"/>
    <w:rsid w:val="00A7269A"/>
    <w:rsid w:val="00A960D0"/>
    <w:rsid w:val="00AC3309"/>
    <w:rsid w:val="00AF57C1"/>
    <w:rsid w:val="00B41EFD"/>
    <w:rsid w:val="00C21F94"/>
    <w:rsid w:val="00CF33DA"/>
    <w:rsid w:val="00D303E4"/>
    <w:rsid w:val="00EE3CD5"/>
    <w:rsid w:val="00F9681B"/>
    <w:rsid w:val="00FB4606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0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F3510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F3510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99"/>
    <w:qFormat/>
    <w:rsid w:val="007F3510"/>
    <w:rPr>
      <w:i/>
      <w:iCs/>
      <w:color w:val="808080"/>
    </w:rPr>
  </w:style>
  <w:style w:type="table" w:styleId="Tabellrutenett">
    <w:name w:val="Table Grid"/>
    <w:basedOn w:val="Vanligtabell"/>
    <w:uiPriority w:val="99"/>
    <w:rsid w:val="007F35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A7AE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Ingenmellomrom">
    <w:name w:val="No Spacing"/>
    <w:link w:val="IngenmellomromTegn"/>
    <w:uiPriority w:val="99"/>
    <w:qFormat/>
    <w:rsid w:val="00066D4B"/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066D4B"/>
    <w:rPr>
      <w:rFonts w:eastAsia="Times New Roman"/>
      <w:sz w:val="22"/>
      <w:szCs w:val="22"/>
      <w:lang w:val="nb-NO" w:eastAsia="en-US"/>
    </w:rPr>
  </w:style>
  <w:style w:type="paragraph" w:styleId="Dokumentkart">
    <w:name w:val="Document Map"/>
    <w:basedOn w:val="Normal"/>
    <w:link w:val="DokumentkartTegn"/>
    <w:uiPriority w:val="99"/>
    <w:semiHidden/>
    <w:rsid w:val="00971D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971D9F"/>
    <w:rPr>
      <w:rFonts w:ascii="Tahoma" w:hAnsi="Tahoma" w:cs="Tahoma"/>
      <w:color w:val="000000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0"/>
    <w:rPr>
      <w:color w:val="0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F3510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F3510"/>
    <w:rPr>
      <w:rFonts w:ascii="Tahoma" w:hAnsi="Tahoma" w:cs="Tahoma"/>
      <w:sz w:val="16"/>
      <w:szCs w:val="16"/>
    </w:rPr>
  </w:style>
  <w:style w:type="character" w:styleId="Svakutheving">
    <w:name w:val="Subtle Emphasis"/>
    <w:basedOn w:val="Standardskriftforavsnitt"/>
    <w:uiPriority w:val="99"/>
    <w:qFormat/>
    <w:rsid w:val="007F3510"/>
    <w:rPr>
      <w:i/>
      <w:iCs/>
      <w:color w:val="808080"/>
    </w:rPr>
  </w:style>
  <w:style w:type="table" w:styleId="Tabellrutenett">
    <w:name w:val="Table Grid"/>
    <w:basedOn w:val="Vanligtabell"/>
    <w:uiPriority w:val="99"/>
    <w:rsid w:val="007F35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A7AE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D04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D0405"/>
    <w:rPr>
      <w:rFonts w:ascii="Times New Roman" w:hAnsi="Times New Roman" w:cs="Times New Roman"/>
      <w:color w:val="000000"/>
      <w:sz w:val="20"/>
      <w:szCs w:val="20"/>
      <w:lang w:eastAsia="nb-NO"/>
    </w:rPr>
  </w:style>
  <w:style w:type="paragraph" w:styleId="Ingenmellomrom">
    <w:name w:val="No Spacing"/>
    <w:link w:val="IngenmellomromTegn"/>
    <w:uiPriority w:val="99"/>
    <w:qFormat/>
    <w:rsid w:val="00066D4B"/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066D4B"/>
    <w:rPr>
      <w:rFonts w:eastAsia="Times New Roman"/>
      <w:sz w:val="22"/>
      <w:szCs w:val="22"/>
      <w:lang w:val="nb-NO" w:eastAsia="en-US"/>
    </w:rPr>
  </w:style>
  <w:style w:type="paragraph" w:styleId="Dokumentkart">
    <w:name w:val="Document Map"/>
    <w:basedOn w:val="Normal"/>
    <w:link w:val="DokumentkartTegn"/>
    <w:uiPriority w:val="99"/>
    <w:semiHidden/>
    <w:rsid w:val="00971D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971D9F"/>
    <w:rPr>
      <w:rFonts w:ascii="Tahoma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Grøsnes</dc:creator>
  <cp:lastModifiedBy>Berit Glad Remen</cp:lastModifiedBy>
  <cp:revision>4</cp:revision>
  <cp:lastPrinted>2013-02-27T12:57:00Z</cp:lastPrinted>
  <dcterms:created xsi:type="dcterms:W3CDTF">2015-10-13T11:07:00Z</dcterms:created>
  <dcterms:modified xsi:type="dcterms:W3CDTF">2017-03-20T14:01:00Z</dcterms:modified>
</cp:coreProperties>
</file>